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0E" w:rsidRPr="00D3040F" w:rsidRDefault="004D6D0E" w:rsidP="004D6D0E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4D6D0E" w:rsidRPr="00EB32DD" w:rsidRDefault="004D6D0E" w:rsidP="004D6D0E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4D6D0E" w:rsidRPr="00EB32DD" w:rsidRDefault="004D6D0E" w:rsidP="004D6D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4D6D0E" w:rsidRPr="00EB32DD" w:rsidRDefault="004D6D0E" w:rsidP="004D6D0E">
      <w:pPr>
        <w:rPr>
          <w:rFonts w:ascii="Times New Roman" w:hAnsi="Times New Roman" w:cs="Times New Roman"/>
        </w:rPr>
      </w:pPr>
    </w:p>
    <w:p w:rsidR="004D6D0E" w:rsidRDefault="004D6D0E" w:rsidP="004D6D0E">
      <w:pPr>
        <w:rPr>
          <w:rFonts w:ascii="Times New Roman" w:hAnsi="Times New Roman" w:cs="Times New Roman"/>
        </w:rPr>
      </w:pPr>
    </w:p>
    <w:p w:rsidR="004D6D0E" w:rsidRDefault="004D6D0E" w:rsidP="004D6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«___» _____________ 20     г.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Pr="006E48EA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4D6D0E" w:rsidRPr="006E48EA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4D6D0E" w:rsidRPr="00EB32DD" w:rsidRDefault="004D6D0E" w:rsidP="004D6D0E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МКД): ______________________________________________________________________.</w:t>
      </w:r>
    </w:p>
    <w:p w:rsidR="004D6D0E" w:rsidRPr="00D24ECA" w:rsidRDefault="004D6D0E" w:rsidP="004D6D0E">
      <w:pPr>
        <w:pStyle w:val="ad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4D6D0E" w:rsidRDefault="004D6D0E" w:rsidP="004D6D0E">
      <w:pPr>
        <w:pStyle w:val="ad"/>
        <w:jc w:val="center"/>
        <w:rPr>
          <w:rFonts w:ascii="Times New Roman" w:hAnsi="Times New Roman" w:cs="Times New Roman"/>
          <w:i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4D6D0E" w:rsidRDefault="004D6D0E" w:rsidP="004D6D0E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Pr="00F73FBC" w:rsidRDefault="004D6D0E" w:rsidP="004D6D0E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4D6D0E" w:rsidRDefault="004D6D0E" w:rsidP="004D6D0E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4D6D0E" w:rsidRPr="00C74FEC" w:rsidRDefault="004D6D0E" w:rsidP="004D6D0E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4D6D0E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4D6D0E" w:rsidRPr="00060401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 xml:space="preserve">исок прилагается, приложение № </w:t>
      </w:r>
      <w:r w:rsidR="000F6062">
        <w:rPr>
          <w:color w:val="auto"/>
          <w:sz w:val="24"/>
          <w:szCs w:val="24"/>
        </w:rPr>
        <w:t>3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6062">
        <w:rPr>
          <w:color w:val="auto"/>
          <w:sz w:val="24"/>
          <w:szCs w:val="24"/>
        </w:rPr>
        <w:t>_______________________________________________________________________</w:t>
      </w:r>
    </w:p>
    <w:p w:rsidR="004D6D0E" w:rsidRDefault="004D6D0E" w:rsidP="004D6D0E">
      <w:pPr>
        <w:pStyle w:val="1"/>
        <w:shd w:val="clear" w:color="auto" w:fill="auto"/>
        <w:rPr>
          <w:sz w:val="24"/>
          <w:szCs w:val="24"/>
        </w:rPr>
      </w:pPr>
    </w:p>
    <w:p w:rsidR="004D6D0E" w:rsidRDefault="004D6D0E" w:rsidP="004D6D0E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</w:t>
      </w:r>
      <w:proofErr w:type="spellStart"/>
      <w:r w:rsidRPr="005172CE">
        <w:rPr>
          <w:sz w:val="24"/>
          <w:szCs w:val="24"/>
        </w:rPr>
        <w:t>кв.м</w:t>
      </w:r>
      <w:proofErr w:type="spellEnd"/>
      <w:r w:rsidRPr="005172CE">
        <w:rPr>
          <w:sz w:val="24"/>
          <w:szCs w:val="24"/>
        </w:rPr>
        <w:t xml:space="preserve">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="000D5F8D">
        <w:rPr>
          <w:sz w:val="24"/>
          <w:szCs w:val="24"/>
        </w:rPr>
        <w:t>общее число голосов _________.</w:t>
      </w:r>
    </w:p>
    <w:p w:rsidR="000D5F8D" w:rsidRPr="00A82570" w:rsidRDefault="000D5F8D" w:rsidP="004D6D0E">
      <w:pPr>
        <w:pStyle w:val="1"/>
        <w:shd w:val="clear" w:color="auto" w:fill="auto"/>
        <w:rPr>
          <w:sz w:val="24"/>
          <w:szCs w:val="24"/>
        </w:rPr>
      </w:pPr>
      <w:r w:rsidRPr="00A82570">
        <w:rPr>
          <w:sz w:val="24"/>
          <w:szCs w:val="24"/>
        </w:rPr>
        <w:t xml:space="preserve">Площадь помещений, находящаяся в муниципальной собственности _________ </w:t>
      </w:r>
      <w:proofErr w:type="spellStart"/>
      <w:r w:rsidRPr="00A82570">
        <w:rPr>
          <w:sz w:val="24"/>
          <w:szCs w:val="24"/>
        </w:rPr>
        <w:t>кв.м</w:t>
      </w:r>
      <w:proofErr w:type="spellEnd"/>
      <w:r w:rsidRPr="00A82570">
        <w:rPr>
          <w:sz w:val="24"/>
          <w:szCs w:val="24"/>
        </w:rPr>
        <w:t xml:space="preserve">., в том числе жилых помещений ________ </w:t>
      </w:r>
      <w:proofErr w:type="spellStart"/>
      <w:r w:rsidRPr="00A82570">
        <w:rPr>
          <w:sz w:val="24"/>
          <w:szCs w:val="24"/>
        </w:rPr>
        <w:t>кв.м</w:t>
      </w:r>
      <w:proofErr w:type="spellEnd"/>
      <w:r w:rsidRPr="00A82570">
        <w:rPr>
          <w:sz w:val="24"/>
          <w:szCs w:val="24"/>
        </w:rPr>
        <w:t xml:space="preserve">., нежилых помещений _________ </w:t>
      </w:r>
      <w:proofErr w:type="spellStart"/>
      <w:r w:rsidRPr="00A82570">
        <w:rPr>
          <w:sz w:val="24"/>
          <w:szCs w:val="24"/>
        </w:rPr>
        <w:t>кв.м</w:t>
      </w:r>
      <w:proofErr w:type="spellEnd"/>
      <w:r w:rsidRPr="00A82570">
        <w:rPr>
          <w:sz w:val="24"/>
          <w:szCs w:val="24"/>
        </w:rPr>
        <w:t>.</w:t>
      </w:r>
    </w:p>
    <w:p w:rsidR="004D6D0E" w:rsidRPr="00A82570" w:rsidRDefault="004D6D0E" w:rsidP="004D6D0E">
      <w:pPr>
        <w:pStyle w:val="1"/>
        <w:shd w:val="clear" w:color="auto" w:fill="auto"/>
        <w:rPr>
          <w:color w:val="auto"/>
          <w:sz w:val="24"/>
          <w:szCs w:val="24"/>
        </w:rPr>
      </w:pPr>
      <w:r w:rsidRPr="00A82570"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4D6D0E" w:rsidRPr="00A82570" w:rsidRDefault="004D6D0E" w:rsidP="004D6D0E">
      <w:pPr>
        <w:jc w:val="both"/>
        <w:rPr>
          <w:rFonts w:ascii="Times New Roman" w:hAnsi="Times New Roman" w:cs="Times New Roman"/>
        </w:rPr>
      </w:pPr>
    </w:p>
    <w:p w:rsidR="000D5F8D" w:rsidRPr="00A82570" w:rsidRDefault="004D6D0E" w:rsidP="004D6D0E">
      <w:pPr>
        <w:jc w:val="both"/>
        <w:rPr>
          <w:rFonts w:ascii="Times New Roman" w:hAnsi="Times New Roman" w:cs="Times New Roman"/>
        </w:rPr>
      </w:pPr>
      <w:r w:rsidRPr="00A82570">
        <w:rPr>
          <w:rFonts w:ascii="Times New Roman" w:hAnsi="Times New Roman" w:cs="Times New Roman"/>
        </w:rPr>
        <w:t>Кворум имеется</w:t>
      </w:r>
      <w:r w:rsidR="000D5F8D" w:rsidRPr="00A82570">
        <w:rPr>
          <w:rFonts w:ascii="Times New Roman" w:hAnsi="Times New Roman" w:cs="Times New Roman"/>
        </w:rPr>
        <w:t xml:space="preserve"> (не имеется)</w:t>
      </w:r>
      <w:r w:rsidRPr="00A82570">
        <w:rPr>
          <w:rFonts w:ascii="Times New Roman" w:hAnsi="Times New Roman" w:cs="Times New Roman"/>
        </w:rPr>
        <w:t xml:space="preserve">. </w:t>
      </w:r>
    </w:p>
    <w:p w:rsidR="004D6D0E" w:rsidRDefault="004D6D0E" w:rsidP="004D6D0E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Собрание правомочно</w:t>
      </w:r>
      <w:r w:rsidR="000D5F8D">
        <w:rPr>
          <w:rFonts w:ascii="Times New Roman" w:hAnsi="Times New Roman" w:cs="Times New Roman"/>
          <w:b/>
        </w:rPr>
        <w:t xml:space="preserve"> (не правомочно)</w:t>
      </w:r>
      <w:r w:rsidRPr="00EB32DD">
        <w:rPr>
          <w:rFonts w:ascii="Times New Roman" w:hAnsi="Times New Roman" w:cs="Times New Roman"/>
        </w:rPr>
        <w:t>.</w:t>
      </w:r>
    </w:p>
    <w:p w:rsidR="004D6D0E" w:rsidRDefault="004D6D0E" w:rsidP="005676FD">
      <w:pPr>
        <w:jc w:val="both"/>
        <w:rPr>
          <w:rFonts w:ascii="Times New Roman" w:hAnsi="Times New Roman" w:cs="Times New Roman"/>
        </w:rPr>
      </w:pPr>
    </w:p>
    <w:p w:rsidR="00FA4047" w:rsidRDefault="005676FD" w:rsidP="005676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2C4E61" w:rsidRPr="00D73806" w:rsidRDefault="002C4E61" w:rsidP="00D738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73806">
        <w:rPr>
          <w:rFonts w:ascii="Times New Roman" w:hAnsi="Times New Roman" w:cs="Times New Roman"/>
        </w:rPr>
        <w:t xml:space="preserve">Принятие решения о переносе сроков проведения капитального ремонта объекта общего </w:t>
      </w:r>
      <w:r w:rsidR="00D73806">
        <w:rPr>
          <w:rFonts w:ascii="Times New Roman" w:hAnsi="Times New Roman" w:cs="Times New Roman"/>
        </w:rPr>
        <w:t>и</w:t>
      </w:r>
      <w:r w:rsidRPr="00D73806">
        <w:rPr>
          <w:rFonts w:ascii="Times New Roman" w:hAnsi="Times New Roman" w:cs="Times New Roman"/>
        </w:rPr>
        <w:t>мущества</w:t>
      </w:r>
      <w:r w:rsidR="00D73806">
        <w:rPr>
          <w:rFonts w:ascii="Times New Roman" w:hAnsi="Times New Roman" w:cs="Times New Roman"/>
        </w:rPr>
        <w:t>_</w:t>
      </w:r>
      <w:r w:rsidRPr="00D73806">
        <w:rPr>
          <w:rFonts w:ascii="Times New Roman" w:hAnsi="Times New Roman" w:cs="Times New Roman"/>
        </w:rPr>
        <w:t>____________________________________________________________</w:t>
      </w:r>
      <w:r w:rsidR="00D73806" w:rsidRPr="00D73806">
        <w:rPr>
          <w:rFonts w:ascii="Times New Roman" w:hAnsi="Times New Roman" w:cs="Times New Roman"/>
        </w:rPr>
        <w:t>______</w:t>
      </w:r>
    </w:p>
    <w:p w:rsidR="002C4E61" w:rsidRDefault="00D73806" w:rsidP="00D73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2C4E6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D73806" w:rsidRDefault="00DA3A9F" w:rsidP="00D738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периода ____________ на период__________ и необход</w:t>
      </w:r>
      <w:r w:rsidR="00D73806">
        <w:rPr>
          <w:rFonts w:ascii="Times New Roman" w:hAnsi="Times New Roman" w:cs="Times New Roman"/>
        </w:rPr>
        <w:t xml:space="preserve">имости проведения капитального </w:t>
      </w:r>
      <w:r>
        <w:rPr>
          <w:rFonts w:ascii="Times New Roman" w:hAnsi="Times New Roman" w:cs="Times New Roman"/>
        </w:rPr>
        <w:t xml:space="preserve">ремонта ______________________________________________________________ в ______ </w:t>
      </w:r>
      <w:r>
        <w:rPr>
          <w:rFonts w:ascii="Times New Roman" w:hAnsi="Times New Roman" w:cs="Times New Roman"/>
        </w:rPr>
        <w:tab/>
        <w:t>году</w:t>
      </w:r>
      <w:r w:rsidR="000B174D">
        <w:rPr>
          <w:rFonts w:ascii="Times New Roman" w:hAnsi="Times New Roman" w:cs="Times New Roman"/>
        </w:rPr>
        <w:t xml:space="preserve"> </w:t>
      </w:r>
      <w:r w:rsidR="000B174D" w:rsidRPr="000B174D">
        <w:rPr>
          <w:rFonts w:ascii="Times New Roman" w:hAnsi="Times New Roman" w:cs="Times New Roman"/>
          <w:b/>
        </w:rPr>
        <w:t>(при необходимости переноса сроков проведения капитального ремонта).</w:t>
      </w:r>
      <w:r w:rsidR="00D73806">
        <w:rPr>
          <w:rFonts w:ascii="Times New Roman" w:hAnsi="Times New Roman" w:cs="Times New Roman"/>
          <w:b/>
        </w:rPr>
        <w:t xml:space="preserve"> </w:t>
      </w:r>
    </w:p>
    <w:p w:rsidR="00D73806" w:rsidRDefault="00D73806" w:rsidP="00D738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73806">
        <w:rPr>
          <w:rFonts w:ascii="Times New Roman" w:hAnsi="Times New Roman" w:cs="Times New Roman"/>
        </w:rPr>
        <w:t>Утверждение перечня услуг и (или) работ по капитальному ремонту общего имущества в МКД.</w:t>
      </w:r>
      <w:r w:rsidRPr="00D73806">
        <w:rPr>
          <w:rFonts w:ascii="Times New Roman" w:hAnsi="Times New Roman" w:cs="Times New Roman"/>
        </w:rPr>
        <w:t xml:space="preserve"> </w:t>
      </w:r>
    </w:p>
    <w:p w:rsidR="00D73806" w:rsidRPr="00D73806" w:rsidRDefault="00D73806" w:rsidP="00D738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</w:rPr>
      </w:pPr>
      <w:r w:rsidRPr="00D73806">
        <w:rPr>
          <w:rFonts w:ascii="Times New Roman" w:hAnsi="Times New Roman" w:cs="Times New Roman"/>
        </w:rPr>
        <w:t xml:space="preserve">Утверждение </w:t>
      </w:r>
      <w:r w:rsidRPr="00D73806">
        <w:rPr>
          <w:rFonts w:ascii="Times New Roman" w:hAnsi="Times New Roman" w:cs="Times New Roman"/>
          <w:color w:val="auto"/>
        </w:rPr>
        <w:t>предельно допустимой стоимости услуг и (или) работ по капитальному ремонту общего имущества в МКД, определенной в порядке, предусмотренном ч. 4 ст. 190 Жилищного кодекса РФ.</w:t>
      </w:r>
      <w:r w:rsidRPr="00D73806">
        <w:rPr>
          <w:rFonts w:ascii="Times New Roman" w:hAnsi="Times New Roman" w:cs="Times New Roman"/>
          <w:color w:val="auto"/>
        </w:rPr>
        <w:t xml:space="preserve"> </w:t>
      </w:r>
    </w:p>
    <w:p w:rsidR="00D73806" w:rsidRPr="00D73806" w:rsidRDefault="00D73806" w:rsidP="00D738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</w:rPr>
      </w:pPr>
      <w:r w:rsidRPr="00D73806">
        <w:rPr>
          <w:rFonts w:ascii="Times New Roman" w:hAnsi="Times New Roman" w:cs="Times New Roman"/>
        </w:rPr>
        <w:t>Определение лица, уполномоченного собственниками 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актов.</w:t>
      </w:r>
      <w:r w:rsidRPr="00D73806">
        <w:rPr>
          <w:rFonts w:ascii="Times New Roman" w:hAnsi="Times New Roman" w:cs="Times New Roman"/>
        </w:rPr>
        <w:t xml:space="preserve"> </w:t>
      </w:r>
    </w:p>
    <w:p w:rsidR="00154878" w:rsidRPr="00D73806" w:rsidRDefault="00D73806" w:rsidP="00D738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54878" w:rsidRPr="00D73806">
        <w:rPr>
          <w:rFonts w:ascii="Times New Roman" w:hAnsi="Times New Roman" w:cs="Times New Roman"/>
          <w:b/>
        </w:rPr>
        <w:t>Определение лица, уполномоченного собственниками помещений МКД на представление интересов собственников помещений МКД № ____ по ул. ____________ на участие в заседаниях комиссий по установлению необходимости проведения капитального ремонта общего имущества в МКД ранее сроков, установленных региональной программы (при необходимости переноса сроков проведения капитального ремонта).</w:t>
      </w:r>
    </w:p>
    <w:p w:rsidR="00303084" w:rsidRPr="00360890" w:rsidRDefault="00303084" w:rsidP="00360890">
      <w:pPr>
        <w:pStyle w:val="a8"/>
        <w:jc w:val="both"/>
        <w:rPr>
          <w:rFonts w:ascii="Times New Roman" w:hAnsi="Times New Roman" w:cs="Times New Roman"/>
        </w:rPr>
      </w:pPr>
    </w:p>
    <w:p w:rsidR="005676FD" w:rsidRDefault="005676FD" w:rsidP="005676FD">
      <w:pPr>
        <w:rPr>
          <w:rFonts w:ascii="Times New Roman" w:hAnsi="Times New Roman" w:cs="Times New Roman"/>
          <w:b/>
        </w:rPr>
      </w:pPr>
      <w:r w:rsidRPr="001A44A0">
        <w:rPr>
          <w:rFonts w:ascii="Times New Roman" w:hAnsi="Times New Roman" w:cs="Times New Roman"/>
          <w:b/>
        </w:rPr>
        <w:t>Решения по вопросам повестки дня</w:t>
      </w:r>
      <w:r>
        <w:rPr>
          <w:rFonts w:ascii="Times New Roman" w:hAnsi="Times New Roman" w:cs="Times New Roman"/>
          <w:b/>
        </w:rPr>
        <w:t>:</w:t>
      </w:r>
    </w:p>
    <w:p w:rsidR="005676FD" w:rsidRDefault="005676FD" w:rsidP="005676FD">
      <w:pPr>
        <w:rPr>
          <w:rFonts w:ascii="Times New Roman" w:hAnsi="Times New Roman" w:cs="Times New Roman"/>
          <w:b/>
        </w:rPr>
      </w:pP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562"/>
        <w:gridCol w:w="7201"/>
        <w:gridCol w:w="2658"/>
      </w:tblGrid>
      <w:tr w:rsidR="001A44A0" w:rsidRPr="00360890" w:rsidTr="004D6D0E">
        <w:tc>
          <w:tcPr>
            <w:tcW w:w="562" w:type="dxa"/>
          </w:tcPr>
          <w:p w:rsidR="001A44A0" w:rsidRPr="004D6D0E" w:rsidRDefault="001A44A0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01" w:type="dxa"/>
          </w:tcPr>
          <w:p w:rsidR="001A44A0" w:rsidRPr="004D6D0E" w:rsidRDefault="001A44A0" w:rsidP="004D6D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t>Пункты повестки дня</w:t>
            </w:r>
          </w:p>
        </w:tc>
        <w:tc>
          <w:tcPr>
            <w:tcW w:w="2658" w:type="dxa"/>
          </w:tcPr>
          <w:p w:rsidR="001A44A0" w:rsidRPr="004D6D0E" w:rsidRDefault="00264471" w:rsidP="004D6D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  <w:b/>
              </w:rPr>
              <w:t xml:space="preserve">Результаты </w:t>
            </w:r>
            <w:proofErr w:type="gramStart"/>
            <w:r w:rsidRPr="004D6D0E">
              <w:rPr>
                <w:rFonts w:ascii="Times New Roman" w:hAnsi="Times New Roman" w:cs="Times New Roman"/>
                <w:b/>
              </w:rPr>
              <w:t>голосования</w:t>
            </w:r>
            <w:r w:rsidR="0031021D" w:rsidRPr="004D6D0E">
              <w:rPr>
                <w:rFonts w:ascii="Times New Roman" w:hAnsi="Times New Roman" w:cs="Times New Roman"/>
              </w:rPr>
              <w:t>(</w:t>
            </w:r>
            <w:proofErr w:type="gramEnd"/>
            <w:r w:rsidR="0031021D" w:rsidRPr="004D6D0E">
              <w:rPr>
                <w:rFonts w:ascii="Times New Roman" w:hAnsi="Times New Roman" w:cs="Times New Roman"/>
              </w:rPr>
              <w:t>количество голосов</w:t>
            </w:r>
            <w:r w:rsidR="00253B24" w:rsidRPr="004D6D0E">
              <w:rPr>
                <w:rFonts w:ascii="Times New Roman" w:hAnsi="Times New Roman" w:cs="Times New Roman"/>
              </w:rPr>
              <w:t>)</w:t>
            </w:r>
          </w:p>
        </w:tc>
      </w:tr>
      <w:tr w:rsidR="00154878" w:rsidRPr="00360890" w:rsidTr="004D6D0E">
        <w:tc>
          <w:tcPr>
            <w:tcW w:w="562" w:type="dxa"/>
          </w:tcPr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154878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154878" w:rsidRPr="004D6D0E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1" w:type="dxa"/>
          </w:tcPr>
          <w:p w:rsidR="00154878" w:rsidRPr="004D6D0E" w:rsidRDefault="00154878" w:rsidP="00154878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proofErr w:type="gramStart"/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>_</w:t>
            </w:r>
            <w:proofErr w:type="gramEnd"/>
            <w:r w:rsidRPr="004D6D0E">
              <w:rPr>
                <w:rStyle w:val="115pt"/>
                <w:sz w:val="24"/>
                <w:szCs w:val="24"/>
              </w:rPr>
              <w:t>______________________________________________</w:t>
            </w:r>
          </w:p>
          <w:p w:rsidR="00154878" w:rsidRDefault="00154878" w:rsidP="00154878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i/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154878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Принять решение о переносе сроков проведения капитального ремонта объекта общего имущества __________________________________________________________</w:t>
            </w:r>
          </w:p>
          <w:p w:rsidR="00154878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  <w:r w:rsidR="00D7380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D73806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периода ____________ на период__________ и необходимости проведения капитального </w:t>
            </w:r>
            <w:r>
              <w:rPr>
                <w:rFonts w:ascii="Times New Roman" w:hAnsi="Times New Roman" w:cs="Times New Roman"/>
              </w:rPr>
              <w:tab/>
              <w:t>ремонта</w:t>
            </w:r>
            <w:r w:rsidR="00D7380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="00D73806">
              <w:rPr>
                <w:rFonts w:ascii="Times New Roman" w:hAnsi="Times New Roman" w:cs="Times New Roman"/>
              </w:rPr>
              <w:t>_</w:t>
            </w:r>
          </w:p>
          <w:p w:rsidR="00154878" w:rsidRPr="004D6D0E" w:rsidRDefault="00D73806" w:rsidP="00D7380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154878">
              <w:rPr>
                <w:rFonts w:ascii="Times New Roman" w:hAnsi="Times New Roman" w:cs="Times New Roman"/>
              </w:rPr>
              <w:t xml:space="preserve"> в ______ году </w:t>
            </w:r>
            <w:r w:rsidR="00154878" w:rsidRPr="000B174D">
              <w:rPr>
                <w:rFonts w:ascii="Times New Roman" w:hAnsi="Times New Roman" w:cs="Times New Roman"/>
                <w:b/>
              </w:rPr>
              <w:t>(при необходимости переноса сроков проведения капитального ремонта).</w:t>
            </w:r>
          </w:p>
          <w:p w:rsidR="00154878" w:rsidRPr="004D6D0E" w:rsidRDefault="00154878" w:rsidP="00154878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  <w:p w:rsidR="00154878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Решили: </w:t>
            </w:r>
            <w:r>
              <w:rPr>
                <w:rFonts w:ascii="Times New Roman" w:hAnsi="Times New Roman" w:cs="Times New Roman"/>
              </w:rPr>
              <w:t>Принять решение о переносе сроков проведения капитального ремонта объекта общего имущества __________________________________________________________</w:t>
            </w:r>
          </w:p>
          <w:p w:rsidR="00154878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C5567D" w:rsidRDefault="00154878" w:rsidP="00D738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периода ____________ на период__________ и необходимости проведения капитального </w:t>
            </w:r>
            <w:r>
              <w:rPr>
                <w:rFonts w:ascii="Times New Roman" w:hAnsi="Times New Roman" w:cs="Times New Roman"/>
              </w:rPr>
              <w:tab/>
              <w:t>ремонта _________________________</w:t>
            </w:r>
            <w:r w:rsidR="00C5567D">
              <w:rPr>
                <w:rFonts w:ascii="Times New Roman" w:hAnsi="Times New Roman" w:cs="Times New Roman"/>
              </w:rPr>
              <w:t>__</w:t>
            </w:r>
          </w:p>
          <w:p w:rsidR="00154878" w:rsidRPr="00154878" w:rsidRDefault="00C5567D" w:rsidP="00D738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154878">
              <w:rPr>
                <w:rFonts w:ascii="Times New Roman" w:hAnsi="Times New Roman" w:cs="Times New Roman"/>
              </w:rPr>
              <w:t xml:space="preserve"> в ______ году </w:t>
            </w:r>
            <w:r w:rsidR="00154878" w:rsidRPr="000B174D">
              <w:rPr>
                <w:rFonts w:ascii="Times New Roman" w:hAnsi="Times New Roman" w:cs="Times New Roman"/>
                <w:b/>
              </w:rPr>
              <w:t>(при необходимости переноса сроков проведения капита</w:t>
            </w:r>
            <w:r w:rsidR="00154878">
              <w:rPr>
                <w:rFonts w:ascii="Times New Roman" w:hAnsi="Times New Roman" w:cs="Times New Roman"/>
                <w:b/>
              </w:rPr>
              <w:t>льного ремонта)</w:t>
            </w:r>
          </w:p>
          <w:p w:rsidR="00154878" w:rsidRPr="004D6D0E" w:rsidRDefault="00154878" w:rsidP="004D6D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</w:tcPr>
          <w:p w:rsidR="00154878" w:rsidRPr="004D6D0E" w:rsidRDefault="00154878" w:rsidP="0015487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 –</w:t>
            </w:r>
          </w:p>
          <w:p w:rsidR="00154878" w:rsidRDefault="00154878" w:rsidP="0015487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154878" w:rsidRPr="00154878" w:rsidRDefault="00154878" w:rsidP="0015487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53B24" w:rsidRPr="00360890" w:rsidTr="004D6D0E">
        <w:trPr>
          <w:trHeight w:val="953"/>
        </w:trPr>
        <w:tc>
          <w:tcPr>
            <w:tcW w:w="562" w:type="dxa"/>
          </w:tcPr>
          <w:p w:rsidR="00253B24" w:rsidRPr="004D6D0E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01" w:type="dxa"/>
          </w:tcPr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_______________________________________________</w:t>
            </w:r>
          </w:p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D73806" w:rsidRPr="004D6D0E" w:rsidRDefault="00D73806" w:rsidP="00D73806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утвердить перечень </w:t>
            </w:r>
            <w:r>
              <w:rPr>
                <w:rStyle w:val="115pt"/>
                <w:rFonts w:eastAsia="Courier New"/>
                <w:sz w:val="24"/>
                <w:szCs w:val="24"/>
              </w:rPr>
              <w:t>услуг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и (или) </w:t>
            </w:r>
            <w:r>
              <w:rPr>
                <w:rStyle w:val="115pt"/>
                <w:rFonts w:eastAsia="Courier New"/>
                <w:sz w:val="24"/>
                <w:szCs w:val="24"/>
              </w:rPr>
              <w:t>работ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 по капитальному ремонту общего имущества в МКД.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lastRenderedPageBreak/>
              <w:t xml:space="preserve">Решили: </w:t>
            </w:r>
            <w:r w:rsidRPr="004D6D0E">
              <w:rPr>
                <w:rFonts w:ascii="Times New Roman" w:hAnsi="Times New Roman" w:cs="Times New Roman"/>
              </w:rPr>
              <w:t xml:space="preserve">утвердить перечень </w:t>
            </w:r>
            <w:r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и (или) </w:t>
            </w:r>
            <w:r>
              <w:rPr>
                <w:rFonts w:ascii="Times New Roman" w:hAnsi="Times New Roman" w:cs="Times New Roman"/>
              </w:rPr>
              <w:t>работ</w:t>
            </w:r>
            <w:r w:rsidRPr="004D6D0E">
              <w:rPr>
                <w:rFonts w:ascii="Times New Roman" w:hAnsi="Times New Roman" w:cs="Times New Roman"/>
              </w:rPr>
              <w:t xml:space="preserve"> по капитальному ремонту общего имущества в МКД: 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_________________________________________________________.</w:t>
            </w: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 –</w:t>
            </w:r>
          </w:p>
          <w:p w:rsidR="00253B24" w:rsidRPr="004D6D0E" w:rsidRDefault="005A770D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253B24" w:rsidRPr="00360890" w:rsidTr="004D6D0E">
        <w:trPr>
          <w:trHeight w:val="858"/>
        </w:trPr>
        <w:tc>
          <w:tcPr>
            <w:tcW w:w="562" w:type="dxa"/>
          </w:tcPr>
          <w:p w:rsidR="00253B24" w:rsidRPr="004D6D0E" w:rsidRDefault="00154878" w:rsidP="00360890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4D6D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1" w:type="dxa"/>
          </w:tcPr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_______________________________________________</w:t>
            </w:r>
          </w:p>
          <w:p w:rsidR="00D73806" w:rsidRPr="004D6D0E" w:rsidRDefault="00D73806" w:rsidP="00D73806">
            <w:pPr>
              <w:pStyle w:val="3"/>
              <w:shd w:val="clear" w:color="auto" w:fill="auto"/>
              <w:tabs>
                <w:tab w:val="left" w:pos="2085"/>
                <w:tab w:val="center" w:pos="3447"/>
              </w:tabs>
              <w:spacing w:before="0" w:line="240" w:lineRule="auto"/>
              <w:ind w:right="91"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ab/>
            </w:r>
            <w:r w:rsidRPr="004D6D0E">
              <w:rPr>
                <w:i/>
                <w:sz w:val="20"/>
                <w:szCs w:val="20"/>
              </w:rPr>
              <w:tab/>
              <w:t>(Ф.И.О. выступающего)</w:t>
            </w:r>
          </w:p>
          <w:p w:rsidR="00D73806" w:rsidRPr="004D6D0E" w:rsidRDefault="00D73806" w:rsidP="00D73806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Style w:val="115pt"/>
                <w:rFonts w:eastAsia="Courier New"/>
                <w:sz w:val="24"/>
                <w:szCs w:val="24"/>
              </w:rPr>
              <w:t>утвердить предельно допустимую стоимость услуг и (или) работ по капитальному ремонту общего имущества в МКД, определенную в порядке, предусмотренном ч. 4 ст. 190 Жилищного кодекса РФ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D73806" w:rsidRPr="004D6D0E" w:rsidRDefault="00D73806" w:rsidP="00D73806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</w:p>
          <w:p w:rsidR="00D73806" w:rsidRDefault="00D73806" w:rsidP="00D73806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Решили: </w:t>
            </w:r>
            <w:r>
              <w:rPr>
                <w:rStyle w:val="115pt"/>
                <w:rFonts w:eastAsia="Courier New"/>
                <w:sz w:val="24"/>
                <w:szCs w:val="24"/>
              </w:rPr>
              <w:t>утвердить предельно допустимую стоимость услуг и (или) работ по капитальному ремонту общего имущества в МКД, определенную в порядке, предусмотренном ч. 4 ст. 190 Жилищного кодекса РФ:</w:t>
            </w:r>
          </w:p>
          <w:p w:rsidR="00D73806" w:rsidRDefault="00D73806" w:rsidP="00D73806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>___________________________________</w:t>
            </w:r>
            <w:r>
              <w:rPr>
                <w:rStyle w:val="115pt"/>
                <w:rFonts w:eastAsia="Courier New"/>
                <w:sz w:val="24"/>
                <w:szCs w:val="24"/>
              </w:rPr>
              <w:t>______________________</w:t>
            </w:r>
          </w:p>
          <w:p w:rsidR="00D73806" w:rsidRPr="004D6D0E" w:rsidRDefault="00D73806" w:rsidP="00D73806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_________________________________________________________.</w:t>
            </w:r>
          </w:p>
          <w:p w:rsidR="006301FE" w:rsidRPr="004D6D0E" w:rsidRDefault="006301FE" w:rsidP="001D77C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6301FE" w:rsidRPr="004D6D0E" w:rsidRDefault="006301F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4D6D0E" w:rsidRDefault="004D6D0E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D73806" w:rsidRDefault="00D73806" w:rsidP="00360890">
            <w:pPr>
              <w:pStyle w:val="a8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</w:t>
            </w:r>
            <w:r w:rsidR="005A770D" w:rsidRPr="004D6D0E">
              <w:rPr>
                <w:rFonts w:ascii="Times New Roman" w:hAnsi="Times New Roman" w:cs="Times New Roman"/>
              </w:rPr>
              <w:t xml:space="preserve"> –</w:t>
            </w:r>
          </w:p>
          <w:p w:rsidR="00253B24" w:rsidRPr="004D6D0E" w:rsidRDefault="005A770D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253B24" w:rsidRPr="004D6D0E" w:rsidRDefault="00253B24" w:rsidP="0036089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D73806" w:rsidRPr="00360890" w:rsidTr="004D6D0E">
        <w:tc>
          <w:tcPr>
            <w:tcW w:w="562" w:type="dxa"/>
          </w:tcPr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01" w:type="dxa"/>
          </w:tcPr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_______________________________________________</w:t>
            </w:r>
          </w:p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определить лицо, уполномоченное собственниками </w:t>
            </w:r>
            <w:r w:rsidRPr="004D6D0E">
              <w:rPr>
                <w:rFonts w:ascii="Times New Roman" w:hAnsi="Times New Roman" w:cs="Times New Roman"/>
              </w:rPr>
              <w:t>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актов.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t xml:space="preserve">Решили: </w:t>
            </w:r>
            <w:r w:rsidRPr="004D6D0E">
              <w:rPr>
                <w:rFonts w:ascii="Times New Roman" w:hAnsi="Times New Roman" w:cs="Times New Roman"/>
              </w:rPr>
              <w:t>уполномоченным собственниками помещений МКД на представление интересов собственников помещений МКД № ____ по ул. ________________ на участие в приемке выполненных работ по капитальному ремонту общего имущества в МКД, в том числе на подписание соответствующих актов _________________________________________________________.</w:t>
            </w:r>
          </w:p>
          <w:p w:rsidR="00D73806" w:rsidRPr="004D6D0E" w:rsidRDefault="00D73806" w:rsidP="00D73806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6D0E">
              <w:rPr>
                <w:rFonts w:ascii="Times New Roman" w:hAnsi="Times New Roman" w:cs="Times New Roman"/>
                <w:i/>
                <w:sz w:val="20"/>
                <w:szCs w:val="20"/>
              </w:rPr>
              <w:t>(ФИО, адрес, контактный телефон)</w:t>
            </w:r>
          </w:p>
        </w:tc>
        <w:tc>
          <w:tcPr>
            <w:tcW w:w="2658" w:type="dxa"/>
          </w:tcPr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за –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D73806" w:rsidRPr="00360890" w:rsidTr="004D6D0E">
        <w:trPr>
          <w:trHeight w:val="692"/>
        </w:trPr>
        <w:tc>
          <w:tcPr>
            <w:tcW w:w="562" w:type="dxa"/>
          </w:tcPr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01" w:type="dxa"/>
          </w:tcPr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4D6D0E">
              <w:rPr>
                <w:rStyle w:val="115pt"/>
                <w:b/>
                <w:sz w:val="24"/>
                <w:szCs w:val="24"/>
              </w:rPr>
              <w:t>Слушали:</w:t>
            </w:r>
            <w:r w:rsidRPr="004D6D0E">
              <w:rPr>
                <w:rStyle w:val="115pt"/>
                <w:sz w:val="24"/>
                <w:szCs w:val="24"/>
              </w:rPr>
              <w:t xml:space="preserve"> _______________________________________________</w:t>
            </w:r>
          </w:p>
          <w:p w:rsidR="00D73806" w:rsidRPr="004D6D0E" w:rsidRDefault="00D73806" w:rsidP="00D73806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4D6D0E">
              <w:rPr>
                <w:i/>
                <w:sz w:val="20"/>
                <w:szCs w:val="20"/>
              </w:rPr>
              <w:t>(Ф.И.О. выступающего)</w:t>
            </w:r>
          </w:p>
          <w:p w:rsidR="00D73806" w:rsidRDefault="00D73806" w:rsidP="00D73806">
            <w:pPr>
              <w:ind w:left="5" w:hanging="5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D6D0E">
              <w:rPr>
                <w:rStyle w:val="115pt"/>
                <w:rFonts w:eastAsia="Courier New"/>
                <w:sz w:val="24"/>
                <w:szCs w:val="24"/>
              </w:rPr>
              <w:t xml:space="preserve">определить лицо, уполномоченное собственниками </w:t>
            </w:r>
            <w:r w:rsidRPr="004D6D0E">
              <w:rPr>
                <w:rFonts w:ascii="Times New Roman" w:hAnsi="Times New Roman" w:cs="Times New Roman"/>
              </w:rPr>
              <w:t xml:space="preserve">помещений МКД на представление интересов собственников помещений МКД № ____ по ул. ________________ </w:t>
            </w:r>
            <w:r w:rsidRPr="000D5F8D">
              <w:rPr>
                <w:rFonts w:ascii="Times New Roman" w:hAnsi="Times New Roman" w:cs="Times New Roman"/>
                <w:b/>
              </w:rPr>
              <w:t>на участие в заседаниях комиссий по установлению необходимости проведения капитального ремонта общего имущества в МКД ранее сроков, установленных региональной программы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74D">
              <w:rPr>
                <w:rFonts w:ascii="Times New Roman" w:hAnsi="Times New Roman" w:cs="Times New Roman"/>
                <w:b/>
              </w:rPr>
              <w:t>(при необходимости переноса сроков проведения капитального ремонта).</w:t>
            </w: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</w:p>
          <w:p w:rsidR="00D73806" w:rsidRDefault="00D73806" w:rsidP="00D73806">
            <w:pPr>
              <w:ind w:left="5" w:hanging="5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  <w:b/>
              </w:rPr>
              <w:lastRenderedPageBreak/>
              <w:t xml:space="preserve">Решили: </w:t>
            </w:r>
            <w:r w:rsidRPr="004D6D0E">
              <w:rPr>
                <w:rFonts w:ascii="Times New Roman" w:hAnsi="Times New Roman" w:cs="Times New Roman"/>
              </w:rPr>
              <w:t>уполномоченным собственниками помещений МКД на представление интересов собственников помещений МКД № ____ по ул. ________________</w:t>
            </w:r>
            <w:r w:rsidRPr="000D5F8D">
              <w:rPr>
                <w:rFonts w:ascii="Times New Roman" w:hAnsi="Times New Roman" w:cs="Times New Roman"/>
                <w:b/>
              </w:rPr>
              <w:t xml:space="preserve"> на участие в заседаниях комиссий по установлению необходимости проведения капитального ремонта общего имущества в МКД ранее сроков, установленных региональной программы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174D">
              <w:rPr>
                <w:rFonts w:ascii="Times New Roman" w:hAnsi="Times New Roman" w:cs="Times New Roman"/>
                <w:b/>
              </w:rPr>
              <w:t>(при необходимости переноса сроков проведения капитального ремонта).</w:t>
            </w: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rFonts w:ascii="Times New Roman" w:hAnsi="Times New Roman" w:cs="Times New Roman"/>
              </w:rPr>
              <w:t xml:space="preserve"> _________________________________________________________.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D6D0E">
              <w:rPr>
                <w:i/>
                <w:sz w:val="20"/>
                <w:szCs w:val="20"/>
              </w:rPr>
              <w:t>(ФИО, адрес, контактный телефон)</w:t>
            </w:r>
          </w:p>
        </w:tc>
        <w:tc>
          <w:tcPr>
            <w:tcW w:w="2658" w:type="dxa"/>
          </w:tcPr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5567D" w:rsidRDefault="00C5567D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D73806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lastRenderedPageBreak/>
              <w:t>за –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против -</w:t>
            </w:r>
          </w:p>
          <w:p w:rsidR="00D73806" w:rsidRPr="004D6D0E" w:rsidRDefault="00D73806" w:rsidP="00D7380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D6D0E">
              <w:rPr>
                <w:rFonts w:ascii="Times New Roman" w:hAnsi="Times New Roman" w:cs="Times New Roman"/>
              </w:rPr>
              <w:t>воздержался –</w:t>
            </w:r>
          </w:p>
        </w:tc>
      </w:tr>
    </w:tbl>
    <w:p w:rsidR="00557F72" w:rsidRPr="00360890" w:rsidRDefault="00557F72" w:rsidP="00360890">
      <w:pPr>
        <w:pStyle w:val="a8"/>
        <w:jc w:val="both"/>
        <w:rPr>
          <w:rFonts w:ascii="Times New Roman" w:hAnsi="Times New Roman" w:cs="Times New Roman"/>
        </w:rPr>
      </w:pPr>
    </w:p>
    <w:p w:rsidR="004D6D0E" w:rsidRPr="000801DF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Pr="000801DF">
        <w:rPr>
          <w:b/>
          <w:sz w:val="24"/>
          <w:szCs w:val="24"/>
        </w:rPr>
        <w:t>:</w:t>
      </w:r>
    </w:p>
    <w:p w:rsidR="004D6D0E" w:rsidRDefault="004D6D0E" w:rsidP="004D6D0E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собственников помещений в многоквартирном доме.</w:t>
      </w:r>
    </w:p>
    <w:p w:rsidR="004D6D0E" w:rsidRPr="00CE70BE" w:rsidRDefault="004D6D0E" w:rsidP="00A93496">
      <w:pPr>
        <w:pStyle w:val="22"/>
        <w:numPr>
          <w:ilvl w:val="0"/>
          <w:numId w:val="6"/>
        </w:numPr>
        <w:shd w:val="clear" w:color="auto" w:fill="auto"/>
        <w:tabs>
          <w:tab w:val="left" w:pos="360"/>
        </w:tabs>
        <w:spacing w:line="252" w:lineRule="exact"/>
        <w:ind w:left="-142" w:firstLine="502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4D6D0E" w:rsidRDefault="004D6D0E" w:rsidP="00A93496">
      <w:pPr>
        <w:pStyle w:val="22"/>
        <w:numPr>
          <w:ilvl w:val="0"/>
          <w:numId w:val="6"/>
        </w:numPr>
        <w:shd w:val="clear" w:color="auto" w:fill="auto"/>
        <w:spacing w:line="252" w:lineRule="exact"/>
        <w:ind w:left="-142" w:firstLine="502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>.</w:t>
      </w:r>
    </w:p>
    <w:p w:rsidR="004D6D0E" w:rsidRDefault="004D6D0E" w:rsidP="00A93496">
      <w:pPr>
        <w:pStyle w:val="22"/>
        <w:numPr>
          <w:ilvl w:val="0"/>
          <w:numId w:val="6"/>
        </w:numPr>
        <w:shd w:val="clear" w:color="auto" w:fill="auto"/>
        <w:tabs>
          <w:tab w:val="left" w:pos="360"/>
        </w:tabs>
        <w:spacing w:line="252" w:lineRule="exact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4D6D0E" w:rsidRPr="00CE70BE" w:rsidRDefault="004D6D0E" w:rsidP="00A93496">
      <w:pPr>
        <w:pStyle w:val="22"/>
        <w:numPr>
          <w:ilvl w:val="0"/>
          <w:numId w:val="6"/>
        </w:numPr>
        <w:shd w:val="clear" w:color="auto" w:fill="auto"/>
        <w:tabs>
          <w:tab w:val="left" w:pos="360"/>
        </w:tabs>
        <w:spacing w:line="252" w:lineRule="exact"/>
        <w:ind w:left="0"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692FE2" w:rsidRPr="00A93496" w:rsidRDefault="00692FE2" w:rsidP="00692FE2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</w:pPr>
      <w:r>
        <w:rPr>
          <w:sz w:val="24"/>
          <w:szCs w:val="24"/>
        </w:rPr>
        <w:tab/>
      </w:r>
      <w:r w:rsidRPr="00A93496">
        <w:rPr>
          <w:sz w:val="24"/>
          <w:szCs w:val="24"/>
        </w:rPr>
        <w:t xml:space="preserve">   6. </w:t>
      </w:r>
      <w:r w:rsidRPr="00A93496">
        <w:t>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17322C" w:rsidRDefault="0017322C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4D6D0E" w:rsidRPr="00250626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собрания ________________ / </w:t>
      </w:r>
      <w:r>
        <w:rPr>
          <w:b/>
          <w:sz w:val="24"/>
          <w:szCs w:val="24"/>
        </w:rPr>
        <w:t xml:space="preserve">_______________ «___» ___________ </w:t>
      </w:r>
      <w:r>
        <w:rPr>
          <w:sz w:val="24"/>
          <w:szCs w:val="24"/>
        </w:rPr>
        <w:t>20____г.</w:t>
      </w:r>
    </w:p>
    <w:p w:rsidR="004D6D0E" w:rsidRPr="00250626" w:rsidRDefault="00A93496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</w:t>
      </w:r>
      <w:r w:rsidR="004D6D0E" w:rsidRPr="00250626">
        <w:rPr>
          <w:i/>
          <w:sz w:val="20"/>
          <w:szCs w:val="20"/>
        </w:rPr>
        <w:t>Ф.И.О.</w:t>
      </w:r>
      <w:r w:rsidR="004D6D0E">
        <w:rPr>
          <w:i/>
          <w:sz w:val="20"/>
          <w:szCs w:val="20"/>
        </w:rPr>
        <w:t xml:space="preserve">                               подпись</w:t>
      </w:r>
    </w:p>
    <w:p w:rsidR="004D6D0E" w:rsidRPr="00CB7CB1" w:rsidRDefault="004D6D0E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Секретарь собрания 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4D6D0E" w:rsidRPr="00060401" w:rsidRDefault="00A93496" w:rsidP="004D6D0E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4D6D0E" w:rsidRPr="00250626">
        <w:rPr>
          <w:i/>
          <w:sz w:val="20"/>
          <w:szCs w:val="20"/>
        </w:rPr>
        <w:t>Ф.И.О.</w:t>
      </w:r>
      <w:r w:rsidR="004D6D0E">
        <w:rPr>
          <w:i/>
          <w:sz w:val="20"/>
          <w:szCs w:val="20"/>
        </w:rPr>
        <w:t xml:space="preserve">                                подпись</w:t>
      </w:r>
    </w:p>
    <w:p w:rsidR="003C1E99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 w:rsidRPr="003C1E99"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A93496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 </w:t>
      </w:r>
      <w:r w:rsidR="003C1E99" w:rsidRPr="00250626">
        <w:rPr>
          <w:i/>
          <w:sz w:val="20"/>
          <w:szCs w:val="20"/>
        </w:rPr>
        <w:t>Ф.И.О.</w:t>
      </w:r>
      <w:r w:rsidR="003C1E99">
        <w:rPr>
          <w:i/>
          <w:sz w:val="20"/>
          <w:szCs w:val="20"/>
        </w:rPr>
        <w:t xml:space="preserve">                                подпись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A93496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</w:t>
      </w:r>
      <w:r w:rsidR="003C1E99" w:rsidRPr="00250626">
        <w:rPr>
          <w:i/>
          <w:sz w:val="20"/>
          <w:szCs w:val="20"/>
        </w:rPr>
        <w:t>Ф.И.О.</w:t>
      </w:r>
      <w:r w:rsidR="003C1E99">
        <w:rPr>
          <w:i/>
          <w:sz w:val="20"/>
          <w:szCs w:val="20"/>
        </w:rPr>
        <w:t xml:space="preserve">                                подпись</w:t>
      </w:r>
    </w:p>
    <w:p w:rsidR="003C1E99" w:rsidRPr="00CB7CB1" w:rsidRDefault="003C1E99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___________________ </w:t>
      </w:r>
      <w:r>
        <w:rPr>
          <w:b/>
          <w:sz w:val="24"/>
          <w:szCs w:val="24"/>
        </w:rPr>
        <w:t xml:space="preserve">/ _______________ «___» ____________ </w:t>
      </w:r>
      <w:r>
        <w:rPr>
          <w:sz w:val="24"/>
          <w:szCs w:val="24"/>
        </w:rPr>
        <w:t>20____г.</w:t>
      </w:r>
    </w:p>
    <w:p w:rsidR="003C1E99" w:rsidRPr="00060401" w:rsidRDefault="00A93496" w:rsidP="003C1E99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 xml:space="preserve">               </w:t>
      </w:r>
      <w:r w:rsidR="003C1E99" w:rsidRPr="00250626">
        <w:rPr>
          <w:i/>
          <w:sz w:val="20"/>
          <w:szCs w:val="20"/>
        </w:rPr>
        <w:t>Ф.И.О.</w:t>
      </w:r>
      <w:r w:rsidR="003C1E99">
        <w:rPr>
          <w:i/>
          <w:sz w:val="20"/>
          <w:szCs w:val="20"/>
        </w:rPr>
        <w:t xml:space="preserve">                                подпись</w:t>
      </w:r>
    </w:p>
    <w:p w:rsidR="004D04A1" w:rsidRPr="003C1E99" w:rsidRDefault="004D04A1" w:rsidP="005676FD">
      <w:pPr>
        <w:pStyle w:val="a8"/>
        <w:jc w:val="both"/>
        <w:rPr>
          <w:rFonts w:ascii="Times New Roman" w:hAnsi="Times New Roman" w:cs="Times New Roman"/>
          <w:b/>
        </w:rPr>
      </w:pPr>
    </w:p>
    <w:sectPr w:rsidR="004D04A1" w:rsidRPr="003C1E99" w:rsidSect="004D6D0E">
      <w:footerReference w:type="default" r:id="rId8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D7" w:rsidRDefault="005D52D7" w:rsidP="008C1200">
      <w:r>
        <w:separator/>
      </w:r>
    </w:p>
  </w:endnote>
  <w:endnote w:type="continuationSeparator" w:id="0">
    <w:p w:rsidR="005D52D7" w:rsidRDefault="005D52D7" w:rsidP="008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0" w:rsidRDefault="008C1200">
    <w:pPr>
      <w:pStyle w:val="ab"/>
      <w:jc w:val="center"/>
    </w:pPr>
  </w:p>
  <w:p w:rsidR="008C1200" w:rsidRDefault="008C12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D7" w:rsidRDefault="005D52D7" w:rsidP="008C1200">
      <w:r>
        <w:separator/>
      </w:r>
    </w:p>
  </w:footnote>
  <w:footnote w:type="continuationSeparator" w:id="0">
    <w:p w:rsidR="005D52D7" w:rsidRDefault="005D52D7" w:rsidP="008C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599B"/>
    <w:multiLevelType w:val="hybridMultilevel"/>
    <w:tmpl w:val="6D2C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61B98"/>
    <w:multiLevelType w:val="hybridMultilevel"/>
    <w:tmpl w:val="378C4C4E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5172"/>
    <w:multiLevelType w:val="hybridMultilevel"/>
    <w:tmpl w:val="D49C1E94"/>
    <w:lvl w:ilvl="0" w:tplc="594C0B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B"/>
    <w:rsid w:val="00002B9E"/>
    <w:rsid w:val="0000473C"/>
    <w:rsid w:val="000211B4"/>
    <w:rsid w:val="00025569"/>
    <w:rsid w:val="00041CA8"/>
    <w:rsid w:val="000452EC"/>
    <w:rsid w:val="00045A52"/>
    <w:rsid w:val="000801DF"/>
    <w:rsid w:val="000804E4"/>
    <w:rsid w:val="000918E6"/>
    <w:rsid w:val="000A0DFA"/>
    <w:rsid w:val="000B174D"/>
    <w:rsid w:val="000D5F8D"/>
    <w:rsid w:val="000E38FA"/>
    <w:rsid w:val="000F6062"/>
    <w:rsid w:val="00103AE6"/>
    <w:rsid w:val="00124158"/>
    <w:rsid w:val="0013084A"/>
    <w:rsid w:val="001316BB"/>
    <w:rsid w:val="00152E32"/>
    <w:rsid w:val="00154878"/>
    <w:rsid w:val="00166567"/>
    <w:rsid w:val="00166E32"/>
    <w:rsid w:val="0017322C"/>
    <w:rsid w:val="00181082"/>
    <w:rsid w:val="001866EB"/>
    <w:rsid w:val="00186888"/>
    <w:rsid w:val="00187D43"/>
    <w:rsid w:val="001A2321"/>
    <w:rsid w:val="001A44A0"/>
    <w:rsid w:val="001A6CE2"/>
    <w:rsid w:val="001D77CF"/>
    <w:rsid w:val="001E167E"/>
    <w:rsid w:val="0021186B"/>
    <w:rsid w:val="0022174D"/>
    <w:rsid w:val="00240ACB"/>
    <w:rsid w:val="00253B24"/>
    <w:rsid w:val="00254983"/>
    <w:rsid w:val="00264471"/>
    <w:rsid w:val="00276111"/>
    <w:rsid w:val="00291B2E"/>
    <w:rsid w:val="002A1339"/>
    <w:rsid w:val="002A276F"/>
    <w:rsid w:val="002A5877"/>
    <w:rsid w:val="002C4E61"/>
    <w:rsid w:val="002E19AD"/>
    <w:rsid w:val="002E2345"/>
    <w:rsid w:val="0030251F"/>
    <w:rsid w:val="00303084"/>
    <w:rsid w:val="0031021D"/>
    <w:rsid w:val="00326761"/>
    <w:rsid w:val="00334C18"/>
    <w:rsid w:val="00335D45"/>
    <w:rsid w:val="00336E2A"/>
    <w:rsid w:val="003400FC"/>
    <w:rsid w:val="00346E57"/>
    <w:rsid w:val="00355058"/>
    <w:rsid w:val="003576F4"/>
    <w:rsid w:val="00360890"/>
    <w:rsid w:val="003755C4"/>
    <w:rsid w:val="003C1E99"/>
    <w:rsid w:val="003D608A"/>
    <w:rsid w:val="003F1120"/>
    <w:rsid w:val="004023E1"/>
    <w:rsid w:val="00444D07"/>
    <w:rsid w:val="00452714"/>
    <w:rsid w:val="004A629D"/>
    <w:rsid w:val="004D04A1"/>
    <w:rsid w:val="004D6D0E"/>
    <w:rsid w:val="004E5772"/>
    <w:rsid w:val="004F3D89"/>
    <w:rsid w:val="00517A03"/>
    <w:rsid w:val="00536001"/>
    <w:rsid w:val="00536B74"/>
    <w:rsid w:val="00551CC0"/>
    <w:rsid w:val="00554498"/>
    <w:rsid w:val="00557F72"/>
    <w:rsid w:val="005676FD"/>
    <w:rsid w:val="00577488"/>
    <w:rsid w:val="00585A08"/>
    <w:rsid w:val="005A2D49"/>
    <w:rsid w:val="005A770D"/>
    <w:rsid w:val="005B36B8"/>
    <w:rsid w:val="005B5B83"/>
    <w:rsid w:val="005C2323"/>
    <w:rsid w:val="005D44F2"/>
    <w:rsid w:val="005D52D7"/>
    <w:rsid w:val="005E4453"/>
    <w:rsid w:val="005F076A"/>
    <w:rsid w:val="00607369"/>
    <w:rsid w:val="006102FC"/>
    <w:rsid w:val="006170FE"/>
    <w:rsid w:val="006301FE"/>
    <w:rsid w:val="006660B4"/>
    <w:rsid w:val="0067695E"/>
    <w:rsid w:val="00692FE2"/>
    <w:rsid w:val="006B7C27"/>
    <w:rsid w:val="006C1FAD"/>
    <w:rsid w:val="006E0E7F"/>
    <w:rsid w:val="0070069B"/>
    <w:rsid w:val="00732D92"/>
    <w:rsid w:val="007A1694"/>
    <w:rsid w:val="007B655F"/>
    <w:rsid w:val="007C7140"/>
    <w:rsid w:val="007C71F7"/>
    <w:rsid w:val="007F3DF1"/>
    <w:rsid w:val="00860FE5"/>
    <w:rsid w:val="00891EDB"/>
    <w:rsid w:val="008B71E0"/>
    <w:rsid w:val="008C1200"/>
    <w:rsid w:val="008C23EF"/>
    <w:rsid w:val="008D6820"/>
    <w:rsid w:val="00924E90"/>
    <w:rsid w:val="00927802"/>
    <w:rsid w:val="00943663"/>
    <w:rsid w:val="00945DFD"/>
    <w:rsid w:val="00951122"/>
    <w:rsid w:val="00966F00"/>
    <w:rsid w:val="009670B9"/>
    <w:rsid w:val="00972CBB"/>
    <w:rsid w:val="009B3327"/>
    <w:rsid w:val="009C31CA"/>
    <w:rsid w:val="00A82570"/>
    <w:rsid w:val="00A875C1"/>
    <w:rsid w:val="00A90F5A"/>
    <w:rsid w:val="00A93496"/>
    <w:rsid w:val="00AB249D"/>
    <w:rsid w:val="00AD1102"/>
    <w:rsid w:val="00AD18F7"/>
    <w:rsid w:val="00AD5697"/>
    <w:rsid w:val="00AD7185"/>
    <w:rsid w:val="00AF5920"/>
    <w:rsid w:val="00B040E5"/>
    <w:rsid w:val="00B06DBB"/>
    <w:rsid w:val="00B53B27"/>
    <w:rsid w:val="00B53B8E"/>
    <w:rsid w:val="00B66B67"/>
    <w:rsid w:val="00B75296"/>
    <w:rsid w:val="00BA0D12"/>
    <w:rsid w:val="00C009FB"/>
    <w:rsid w:val="00C0286E"/>
    <w:rsid w:val="00C36B5B"/>
    <w:rsid w:val="00C5567D"/>
    <w:rsid w:val="00C66992"/>
    <w:rsid w:val="00C901AF"/>
    <w:rsid w:val="00CD53B1"/>
    <w:rsid w:val="00D02DE3"/>
    <w:rsid w:val="00D127BF"/>
    <w:rsid w:val="00D21911"/>
    <w:rsid w:val="00D255FB"/>
    <w:rsid w:val="00D26B0D"/>
    <w:rsid w:val="00D3040F"/>
    <w:rsid w:val="00D5277C"/>
    <w:rsid w:val="00D73806"/>
    <w:rsid w:val="00DA2382"/>
    <w:rsid w:val="00DA3A9F"/>
    <w:rsid w:val="00DB19E5"/>
    <w:rsid w:val="00DD623E"/>
    <w:rsid w:val="00DF4246"/>
    <w:rsid w:val="00DF431E"/>
    <w:rsid w:val="00E17970"/>
    <w:rsid w:val="00E51602"/>
    <w:rsid w:val="00E60CFD"/>
    <w:rsid w:val="00E66098"/>
    <w:rsid w:val="00E72E21"/>
    <w:rsid w:val="00EC12E5"/>
    <w:rsid w:val="00EE3547"/>
    <w:rsid w:val="00EF3DAC"/>
    <w:rsid w:val="00F343C2"/>
    <w:rsid w:val="00F57F44"/>
    <w:rsid w:val="00F933F3"/>
    <w:rsid w:val="00FA4047"/>
    <w:rsid w:val="00FD5994"/>
    <w:rsid w:val="00FF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6166-5D34-4036-B4DB-EE0E1CF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676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6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rsid w:val="005676FD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footnote text"/>
    <w:basedOn w:val="a"/>
    <w:link w:val="ae"/>
    <w:uiPriority w:val="99"/>
    <w:unhideWhenUsed/>
    <w:rsid w:val="004D6D0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6D0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92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4590-B751-4517-A4C7-CE582CE1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Молочников</cp:lastModifiedBy>
  <cp:revision>3</cp:revision>
  <cp:lastPrinted>2016-09-15T07:03:00Z</cp:lastPrinted>
  <dcterms:created xsi:type="dcterms:W3CDTF">2017-01-24T13:16:00Z</dcterms:created>
  <dcterms:modified xsi:type="dcterms:W3CDTF">2017-08-03T12:03:00Z</dcterms:modified>
</cp:coreProperties>
</file>